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1565"/>
        <w:gridCol w:w="1627"/>
        <w:gridCol w:w="1842"/>
      </w:tblGrid>
      <w:tr w:rsidR="00792BE2" w14:paraId="7EAA4315" w14:textId="77777777" w:rsidTr="008D0BBB">
        <w:trPr>
          <w:trHeight w:val="1184"/>
        </w:trPr>
        <w:tc>
          <w:tcPr>
            <w:tcW w:w="10211" w:type="dxa"/>
            <w:gridSpan w:val="4"/>
          </w:tcPr>
          <w:p w14:paraId="2E071D5F" w14:textId="77777777" w:rsidR="00792BE2" w:rsidRDefault="00792BE2" w:rsidP="00900283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1FE9515" w14:textId="1939519B" w:rsidR="00792BE2" w:rsidRDefault="0030266A" w:rsidP="00900283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F340CF" wp14:editId="5B147404">
                  <wp:extent cx="5895975" cy="10382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BE2" w14:paraId="3F294F41" w14:textId="77777777" w:rsidTr="008D0BBB">
        <w:trPr>
          <w:trHeight w:val="1787"/>
        </w:trPr>
        <w:tc>
          <w:tcPr>
            <w:tcW w:w="10211" w:type="dxa"/>
            <w:gridSpan w:val="4"/>
          </w:tcPr>
          <w:p w14:paraId="64DC7184" w14:textId="77777777" w:rsidR="00792BE2" w:rsidRDefault="00792BE2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77FBBC93" w14:textId="5E059378" w:rsidR="00792BE2" w:rsidRDefault="00000000" w:rsidP="00900283">
            <w:pPr>
              <w:pStyle w:val="TableParagraph"/>
              <w:ind w:left="41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</w:t>
            </w:r>
            <w:r w:rsidR="00094343"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z w:val="19"/>
              </w:rPr>
              <w:t>.09.2022</w:t>
            </w:r>
          </w:p>
          <w:p w14:paraId="0F7E5BA0" w14:textId="77777777" w:rsidR="00792BE2" w:rsidRDefault="00000000" w:rsidP="00900283">
            <w:pPr>
              <w:pStyle w:val="TableParagraph"/>
              <w:spacing w:before="120"/>
              <w:ind w:left="1289" w:right="1274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КОММЕРЧЕСКОЕ</w:t>
            </w:r>
            <w:r>
              <w:rPr>
                <w:rFonts w:ascii="Calibri" w:hAns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ПРЕДЛОЖЕНИЕ</w:t>
            </w:r>
          </w:p>
          <w:p w14:paraId="7D8DC54A" w14:textId="77777777" w:rsidR="00792BE2" w:rsidRDefault="00792BE2" w:rsidP="00900283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2D6A29E" w14:textId="460EC550" w:rsidR="00792BE2" w:rsidRDefault="00000000" w:rsidP="00900283">
            <w:pPr>
              <w:pStyle w:val="TableParagraph"/>
              <w:spacing w:line="254" w:lineRule="auto"/>
              <w:ind w:left="1289" w:right="1323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Компания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"</w:t>
            </w:r>
            <w:r w:rsidR="00313961">
              <w:rPr>
                <w:rFonts w:ascii="Calibri" w:hAnsi="Calibri"/>
                <w:i/>
                <w:sz w:val="20"/>
              </w:rPr>
              <w:t>Старый мастер</w:t>
            </w:r>
            <w:r>
              <w:rPr>
                <w:rFonts w:ascii="Calibri" w:hAnsi="Calibri"/>
                <w:i/>
                <w:sz w:val="20"/>
              </w:rPr>
              <w:t>"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предлагает рассмотреть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настоящее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коммерческое</w:t>
            </w:r>
            <w:r>
              <w:rPr>
                <w:rFonts w:ascii="Calibri" w:hAnsi="Calibri"/>
                <w:i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предложение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на</w:t>
            </w:r>
            <w:r>
              <w:rPr>
                <w:rFonts w:ascii="Calibri" w:hAnsi="Calibri"/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поставку</w:t>
            </w:r>
            <w:r>
              <w:rPr>
                <w:rFonts w:ascii="Calibri" w:hAnsi="Calibri"/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оборудования:</w:t>
            </w:r>
          </w:p>
        </w:tc>
      </w:tr>
      <w:tr w:rsidR="008D0BBB" w14:paraId="2649F2A9" w14:textId="77777777" w:rsidTr="008D0BBB">
        <w:trPr>
          <w:trHeight w:val="763"/>
        </w:trPr>
        <w:tc>
          <w:tcPr>
            <w:tcW w:w="5177" w:type="dxa"/>
            <w:shd w:val="clear" w:color="auto" w:fill="4F81BD" w:themeFill="accent1"/>
          </w:tcPr>
          <w:p w14:paraId="2ED251DF" w14:textId="77777777" w:rsidR="008D0BBB" w:rsidRDefault="008D0BBB" w:rsidP="00900283">
            <w:pPr>
              <w:pStyle w:val="TableParagraph"/>
              <w:rPr>
                <w:rFonts w:ascii="Times New Roman"/>
                <w:sz w:val="19"/>
              </w:rPr>
            </w:pPr>
          </w:p>
          <w:p w14:paraId="559BA902" w14:textId="77777777" w:rsidR="008D0BBB" w:rsidRDefault="008D0BBB" w:rsidP="00900283">
            <w:pPr>
              <w:pStyle w:val="TableParagraph"/>
              <w:ind w:left="1833" w:right="181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НАИМЕНОВАНИЕ</w:t>
            </w:r>
          </w:p>
        </w:tc>
        <w:tc>
          <w:tcPr>
            <w:tcW w:w="1565" w:type="dxa"/>
            <w:shd w:val="clear" w:color="auto" w:fill="4F81BD" w:themeFill="accent1"/>
          </w:tcPr>
          <w:p w14:paraId="4FAF9921" w14:textId="77777777" w:rsidR="008D0BBB" w:rsidRDefault="008D0BBB" w:rsidP="00900283">
            <w:pPr>
              <w:pStyle w:val="TableParagraph"/>
              <w:spacing w:before="134" w:line="288" w:lineRule="auto"/>
              <w:ind w:left="454" w:right="245" w:hanging="17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Изображение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позиции</w:t>
            </w:r>
          </w:p>
        </w:tc>
        <w:tc>
          <w:tcPr>
            <w:tcW w:w="1627" w:type="dxa"/>
            <w:shd w:val="clear" w:color="auto" w:fill="4F81BD" w:themeFill="accent1"/>
          </w:tcPr>
          <w:p w14:paraId="331BF222" w14:textId="77777777" w:rsidR="008D0BBB" w:rsidRDefault="008D0BBB" w:rsidP="0090028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224DCF0" w14:textId="77777777" w:rsidR="008D0BBB" w:rsidRDefault="008D0BBB" w:rsidP="00900283">
            <w:pPr>
              <w:pStyle w:val="TableParagraph"/>
              <w:ind w:left="135" w:right="109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Кол-во</w:t>
            </w:r>
          </w:p>
        </w:tc>
        <w:tc>
          <w:tcPr>
            <w:tcW w:w="1842" w:type="dxa"/>
            <w:shd w:val="clear" w:color="auto" w:fill="4F81BD" w:themeFill="accent1"/>
          </w:tcPr>
          <w:p w14:paraId="6B3CD42D" w14:textId="77777777" w:rsidR="008D0BBB" w:rsidRDefault="008D0BBB" w:rsidP="0090028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7A4BF42" w14:textId="77777777" w:rsidR="008D0BBB" w:rsidRDefault="008D0BBB" w:rsidP="00900283">
            <w:pPr>
              <w:pStyle w:val="TableParagraph"/>
              <w:ind w:left="500" w:right="49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Сумма</w:t>
            </w:r>
          </w:p>
        </w:tc>
      </w:tr>
      <w:tr w:rsidR="008D0BBB" w14:paraId="684A0392" w14:textId="77777777" w:rsidTr="008D0BBB">
        <w:trPr>
          <w:trHeight w:val="703"/>
        </w:trPr>
        <w:tc>
          <w:tcPr>
            <w:tcW w:w="5177" w:type="dxa"/>
          </w:tcPr>
          <w:p w14:paraId="7DEF1342" w14:textId="397C4949" w:rsidR="008D0BBB" w:rsidRDefault="008D0BBB" w:rsidP="00900283">
            <w:pPr>
              <w:pStyle w:val="TableParagraph"/>
              <w:spacing w:before="62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- 85»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 w:rsidRPr="00813413">
              <w:rPr>
                <w:b/>
                <w:bCs/>
                <w:sz w:val="19"/>
              </w:rPr>
              <w:t>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контура</w:t>
            </w:r>
          </w:p>
          <w:p w14:paraId="57C2D152" w14:textId="6B8A3B6C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Производительность-85-130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22</w:t>
            </w:r>
          </w:p>
          <w:p w14:paraId="67E52ADA" w14:textId="0AAA92D1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</w:t>
            </w:r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355х355х655</w:t>
            </w:r>
          </w:p>
        </w:tc>
        <w:tc>
          <w:tcPr>
            <w:tcW w:w="1565" w:type="dxa"/>
          </w:tcPr>
          <w:p w14:paraId="5DA9D4E5" w14:textId="77777777" w:rsidR="008D0BBB" w:rsidRDefault="008D0BBB" w:rsidP="00900283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57593E04" w14:textId="77777777" w:rsidR="008D0BBB" w:rsidRDefault="008D0BBB" w:rsidP="00900283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83418B" wp14:editId="6DAE48FD">
                  <wp:extent cx="588372" cy="39566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72" cy="39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6EE00F4F" w14:textId="77777777" w:rsidR="008D0BBB" w:rsidRDefault="008D0BBB" w:rsidP="0090028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4B82E08" w14:textId="77777777" w:rsidR="008D0BBB" w:rsidRDefault="008D0BBB" w:rsidP="00900283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4E8C5BC2" w14:textId="77777777" w:rsidR="008D0BBB" w:rsidRDefault="008D0BBB" w:rsidP="00900283">
            <w:pPr>
              <w:pStyle w:val="TableParagraph"/>
              <w:spacing w:before="1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21201ECB" w14:textId="08C0265C" w:rsidR="008D0BBB" w:rsidRDefault="008D0BBB" w:rsidP="00900283">
            <w:pPr>
              <w:pStyle w:val="TableParagraph"/>
              <w:spacing w:before="1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24 192 р.</w:t>
            </w:r>
          </w:p>
        </w:tc>
      </w:tr>
      <w:tr w:rsidR="008D0BBB" w14:paraId="1F752F78" w14:textId="77777777" w:rsidTr="008D0BBB">
        <w:trPr>
          <w:trHeight w:val="702"/>
        </w:trPr>
        <w:tc>
          <w:tcPr>
            <w:tcW w:w="5177" w:type="dxa"/>
          </w:tcPr>
          <w:p w14:paraId="7A77F039" w14:textId="77777777" w:rsidR="008D0BBB" w:rsidRDefault="008D0BBB" w:rsidP="00900283">
            <w:pPr>
              <w:pStyle w:val="TableParagraph"/>
              <w:spacing w:before="61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- 85»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 w:rsidRPr="00813413">
              <w:rPr>
                <w:b/>
                <w:bCs/>
                <w:sz w:val="19"/>
              </w:rPr>
              <w:t>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контура</w:t>
            </w:r>
          </w:p>
          <w:p w14:paraId="6647A208" w14:textId="31169D9D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Производительность-85-130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22</w:t>
            </w:r>
          </w:p>
          <w:p w14:paraId="651FF953" w14:textId="6251A1CD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355х355х655</w:t>
            </w:r>
          </w:p>
        </w:tc>
        <w:tc>
          <w:tcPr>
            <w:tcW w:w="1565" w:type="dxa"/>
          </w:tcPr>
          <w:p w14:paraId="16ACDEFD" w14:textId="1438194F" w:rsidR="008D0BBB" w:rsidRDefault="00EF6A93" w:rsidP="00900283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2FB9D9" wp14:editId="0CF9A4FC">
                  <wp:extent cx="605836" cy="408431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36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10672D26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613BB420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3262861F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4AAB0F42" w14:textId="2A1CEAA5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25 920 р.</w:t>
            </w:r>
          </w:p>
        </w:tc>
      </w:tr>
      <w:tr w:rsidR="008D0BBB" w14:paraId="331AE284" w14:textId="77777777" w:rsidTr="008D0BBB">
        <w:trPr>
          <w:trHeight w:val="702"/>
        </w:trPr>
        <w:tc>
          <w:tcPr>
            <w:tcW w:w="5177" w:type="dxa"/>
          </w:tcPr>
          <w:p w14:paraId="6DAAD5EC" w14:textId="77777777" w:rsidR="008D0BBB" w:rsidRDefault="008D0BBB" w:rsidP="00900283">
            <w:pPr>
              <w:pStyle w:val="TableParagraph"/>
              <w:spacing w:before="61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</w:t>
            </w:r>
            <w:r w:rsidRPr="0034325E">
              <w:rPr>
                <w:b/>
                <w:bCs/>
                <w:spacing w:val="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85»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контуров</w:t>
            </w:r>
          </w:p>
          <w:p w14:paraId="4DDDBBF0" w14:textId="4BA961C8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Производительность-85-130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22</w:t>
            </w:r>
          </w:p>
          <w:p w14:paraId="4E7FD41B" w14:textId="0B24ECD8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</w:t>
            </w:r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355х355х655</w:t>
            </w:r>
          </w:p>
        </w:tc>
        <w:tc>
          <w:tcPr>
            <w:tcW w:w="1565" w:type="dxa"/>
          </w:tcPr>
          <w:p w14:paraId="18F8FB8F" w14:textId="603B0148" w:rsidR="008D0BBB" w:rsidRDefault="00EF6A93" w:rsidP="009002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76672" behindDoc="1" locked="0" layoutInCell="1" allowOverlap="1" wp14:anchorId="52AD07AA" wp14:editId="7F0D678C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605836" cy="408431"/>
                  <wp:effectExtent l="0" t="0" r="3810" b="0"/>
                  <wp:wrapTight wrapText="bothSides">
                    <wp:wrapPolygon edited="0">
                      <wp:start x="0" y="0"/>
                      <wp:lineTo x="0" y="20156"/>
                      <wp:lineTo x="21057" y="20156"/>
                      <wp:lineTo x="21057" y="0"/>
                      <wp:lineTo x="0" y="0"/>
                    </wp:wrapPolygon>
                  </wp:wrapTight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36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7" w:type="dxa"/>
          </w:tcPr>
          <w:p w14:paraId="39A45C4E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7175EA69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1B8DCDCD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6D961E72" w14:textId="6D7E263C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27 648 р.</w:t>
            </w:r>
          </w:p>
        </w:tc>
      </w:tr>
      <w:tr w:rsidR="008D0BBB" w14:paraId="153EE20E" w14:textId="77777777" w:rsidTr="008D0BBB">
        <w:trPr>
          <w:trHeight w:val="702"/>
        </w:trPr>
        <w:tc>
          <w:tcPr>
            <w:tcW w:w="5177" w:type="dxa"/>
          </w:tcPr>
          <w:p w14:paraId="2970B965" w14:textId="39F1A60B" w:rsidR="008D0BBB" w:rsidRDefault="008D0BBB" w:rsidP="00900283">
            <w:pPr>
              <w:pStyle w:val="TableParagraph"/>
              <w:spacing w:before="61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2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100»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4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контура</w:t>
            </w:r>
          </w:p>
          <w:p w14:paraId="6485308E" w14:textId="3C191604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Производительность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100-145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</w:p>
          <w:p w14:paraId="64A4A1C2" w14:textId="229ED00B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15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455х415х695</w:t>
            </w:r>
          </w:p>
        </w:tc>
        <w:tc>
          <w:tcPr>
            <w:tcW w:w="1565" w:type="dxa"/>
          </w:tcPr>
          <w:p w14:paraId="1ADE7814" w14:textId="0922685D" w:rsidR="008D0BBB" w:rsidRDefault="00EF6A93" w:rsidP="00900283">
            <w:pPr>
              <w:pStyle w:val="TableParagraph"/>
              <w:ind w:left="223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80A5AA1" wp14:editId="104397BA">
                  <wp:extent cx="605836" cy="408431"/>
                  <wp:effectExtent l="0" t="0" r="0" b="0"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36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42494A21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10AD9C86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6B7E75E8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7B29FF95" w14:textId="43D207B5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27 216 р.</w:t>
            </w:r>
          </w:p>
        </w:tc>
      </w:tr>
      <w:tr w:rsidR="008D0BBB" w14:paraId="46FD9469" w14:textId="77777777" w:rsidTr="008D0BBB">
        <w:trPr>
          <w:trHeight w:val="675"/>
        </w:trPr>
        <w:tc>
          <w:tcPr>
            <w:tcW w:w="5177" w:type="dxa"/>
          </w:tcPr>
          <w:p w14:paraId="2872EE5B" w14:textId="7EFDC33C" w:rsidR="008D0BBB" w:rsidRDefault="008D0BBB" w:rsidP="00900283">
            <w:pPr>
              <w:pStyle w:val="TableParagraph"/>
              <w:spacing w:before="34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- 100»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6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контуров</w:t>
            </w:r>
          </w:p>
          <w:p w14:paraId="5C2EE688" w14:textId="296E618F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Производительность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100-145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</w:p>
          <w:p w14:paraId="0E4EE892" w14:textId="41A00AF7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15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455х415х695</w:t>
            </w:r>
          </w:p>
        </w:tc>
        <w:tc>
          <w:tcPr>
            <w:tcW w:w="1565" w:type="dxa"/>
          </w:tcPr>
          <w:p w14:paraId="043CD181" w14:textId="77777777" w:rsidR="008D0BBB" w:rsidRDefault="008D0BBB" w:rsidP="00900283">
            <w:pPr>
              <w:pStyle w:val="TableParagraph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F164F41" wp14:editId="75EB5278">
                  <wp:extent cx="592687" cy="38290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687" cy="3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039E9C60" w14:textId="77777777" w:rsidR="008D0BBB" w:rsidRDefault="008D0BBB" w:rsidP="00900283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6E1C738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142AAA40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1C997A82" w14:textId="4EBBC2BD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28 512 р.</w:t>
            </w:r>
          </w:p>
        </w:tc>
      </w:tr>
      <w:tr w:rsidR="008D0BBB" w14:paraId="5768D3CF" w14:textId="77777777" w:rsidTr="008D0BBB">
        <w:trPr>
          <w:trHeight w:val="702"/>
        </w:trPr>
        <w:tc>
          <w:tcPr>
            <w:tcW w:w="5177" w:type="dxa"/>
          </w:tcPr>
          <w:p w14:paraId="0933490E" w14:textId="0137AB88" w:rsidR="008D0BBB" w:rsidRDefault="008D0BBB" w:rsidP="00900283">
            <w:pPr>
              <w:pStyle w:val="TableParagraph"/>
              <w:spacing w:before="61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- 100»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8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контуров</w:t>
            </w:r>
          </w:p>
          <w:p w14:paraId="0F864773" w14:textId="0AA17714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Производительность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100-145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</w:p>
          <w:p w14:paraId="2D6FC472" w14:textId="06FB1702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15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кг</w:t>
            </w:r>
            <w:r>
              <w:rPr>
                <w:spacing w:val="-2"/>
                <w:w w:val="105"/>
                <w:sz w:val="13"/>
              </w:rPr>
              <w:t>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455х415х695</w:t>
            </w:r>
          </w:p>
        </w:tc>
        <w:tc>
          <w:tcPr>
            <w:tcW w:w="1565" w:type="dxa"/>
          </w:tcPr>
          <w:p w14:paraId="33D00FB3" w14:textId="77777777" w:rsidR="008D0BBB" w:rsidRDefault="008D0BBB" w:rsidP="00900283">
            <w:pPr>
              <w:pStyle w:val="TableParagraph"/>
              <w:ind w:left="3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77696" behindDoc="1" locked="0" layoutInCell="1" allowOverlap="1" wp14:anchorId="5FC7BEFA" wp14:editId="74DB12C4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-7620</wp:posOffset>
                  </wp:positionV>
                  <wp:extent cx="605836" cy="408431"/>
                  <wp:effectExtent l="0" t="0" r="3810" b="0"/>
                  <wp:wrapTight wrapText="bothSides">
                    <wp:wrapPolygon edited="0">
                      <wp:start x="0" y="0"/>
                      <wp:lineTo x="0" y="20156"/>
                      <wp:lineTo x="21057" y="20156"/>
                      <wp:lineTo x="21057" y="0"/>
                      <wp:lineTo x="0" y="0"/>
                    </wp:wrapPolygon>
                  </wp:wrapTight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36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7" w:type="dxa"/>
          </w:tcPr>
          <w:p w14:paraId="328DEEF3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0A14AA76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10A6168C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78686147" w14:textId="161A7924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30 240 р.</w:t>
            </w:r>
          </w:p>
        </w:tc>
      </w:tr>
      <w:tr w:rsidR="008D0BBB" w14:paraId="72A2AD5B" w14:textId="77777777" w:rsidTr="008D0BBB">
        <w:trPr>
          <w:trHeight w:val="702"/>
        </w:trPr>
        <w:tc>
          <w:tcPr>
            <w:tcW w:w="5177" w:type="dxa"/>
          </w:tcPr>
          <w:p w14:paraId="6B927F24" w14:textId="6D23B152" w:rsidR="008D0BBB" w:rsidRDefault="008D0BBB" w:rsidP="00900283">
            <w:pPr>
              <w:pStyle w:val="TableParagraph"/>
              <w:spacing w:before="61"/>
              <w:ind w:left="41"/>
              <w:rPr>
                <w:rFonts w:ascii="Arial" w:hAnsi="Arial"/>
                <w:b/>
                <w:sz w:val="19"/>
              </w:rPr>
            </w:pPr>
            <w:r w:rsidRPr="0034325E">
              <w:rPr>
                <w:b/>
                <w:bCs/>
                <w:sz w:val="19"/>
                <w:u w:val="single"/>
              </w:rPr>
              <w:t>Охладитель</w:t>
            </w:r>
            <w:r w:rsidRPr="0034325E">
              <w:rPr>
                <w:b/>
                <w:bCs/>
                <w:spacing w:val="-2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«</w:t>
            </w:r>
            <w:proofErr w:type="spellStart"/>
            <w:r w:rsidRPr="0034325E">
              <w:rPr>
                <w:b/>
                <w:bCs/>
                <w:sz w:val="19"/>
                <w:u w:val="single"/>
              </w:rPr>
              <w:t>KiT</w:t>
            </w:r>
            <w:proofErr w:type="spellEnd"/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-</w:t>
            </w:r>
            <w:r w:rsidRPr="0034325E">
              <w:rPr>
                <w:b/>
                <w:bCs/>
                <w:spacing w:val="-1"/>
                <w:sz w:val="19"/>
                <w:u w:val="single"/>
              </w:rPr>
              <w:t xml:space="preserve"> </w:t>
            </w:r>
            <w:r w:rsidRPr="0034325E">
              <w:rPr>
                <w:b/>
                <w:bCs/>
                <w:sz w:val="19"/>
                <w:u w:val="single"/>
              </w:rPr>
              <w:t>100»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10</w:t>
            </w:r>
            <w:r>
              <w:rPr>
                <w:rFonts w:ascii="Arial" w:hAns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контуров</w:t>
            </w:r>
          </w:p>
          <w:p w14:paraId="6E248B33" w14:textId="6F6202B8" w:rsidR="008D0BBB" w:rsidRDefault="008D0BBB" w:rsidP="00900283">
            <w:pPr>
              <w:pStyle w:val="TableParagraph"/>
              <w:spacing w:before="29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Производительность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100-145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л/ч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Объем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ванны</w:t>
            </w:r>
          </w:p>
          <w:p w14:paraId="0AFD1EF0" w14:textId="6149A76C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30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лед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15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3"/>
              </w:rPr>
              <w:t>кг.</w:t>
            </w:r>
            <w:r>
              <w:rPr>
                <w:spacing w:val="-2"/>
                <w:w w:val="105"/>
                <w:sz w:val="13"/>
              </w:rPr>
              <w:t>Габариты</w:t>
            </w:r>
            <w:proofErr w:type="spellEnd"/>
            <w:r>
              <w:rPr>
                <w:spacing w:val="-2"/>
                <w:w w:val="105"/>
                <w:sz w:val="13"/>
              </w:rPr>
              <w:t>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455х415х695</w:t>
            </w:r>
          </w:p>
        </w:tc>
        <w:tc>
          <w:tcPr>
            <w:tcW w:w="1565" w:type="dxa"/>
          </w:tcPr>
          <w:p w14:paraId="2B9896F5" w14:textId="62DF8AE8" w:rsidR="008D0BBB" w:rsidRDefault="00EF6A93" w:rsidP="00900283">
            <w:pPr>
              <w:pStyle w:val="TableParagraph"/>
              <w:spacing w:before="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62E2D1FE" wp14:editId="3F3E0D1B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6985</wp:posOffset>
                  </wp:positionV>
                  <wp:extent cx="604509" cy="408431"/>
                  <wp:effectExtent l="0" t="0" r="5715" b="0"/>
                  <wp:wrapTight wrapText="bothSides">
                    <wp:wrapPolygon edited="0">
                      <wp:start x="0" y="0"/>
                      <wp:lineTo x="0" y="20156"/>
                      <wp:lineTo x="21123" y="20156"/>
                      <wp:lineTo x="21123" y="0"/>
                      <wp:lineTo x="0" y="0"/>
                    </wp:wrapPolygon>
                  </wp:wrapTight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09" cy="40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E41092" w14:textId="6B1D6CB0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211D7A7C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02F0AE88" w14:textId="7777777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1</w:t>
            </w:r>
          </w:p>
        </w:tc>
        <w:tc>
          <w:tcPr>
            <w:tcW w:w="1842" w:type="dxa"/>
          </w:tcPr>
          <w:p w14:paraId="7DB4A492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323D3EE5" w14:textId="0535D839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32 400 р.</w:t>
            </w:r>
          </w:p>
        </w:tc>
      </w:tr>
      <w:tr w:rsidR="008D0BBB" w14:paraId="2187B31C" w14:textId="77777777" w:rsidTr="008D0BBB">
        <w:trPr>
          <w:trHeight w:val="702"/>
        </w:trPr>
        <w:tc>
          <w:tcPr>
            <w:tcW w:w="5177" w:type="dxa"/>
          </w:tcPr>
          <w:p w14:paraId="385AB5D5" w14:textId="06F505EB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4325E">
              <w:rPr>
                <w:b/>
                <w:bCs/>
                <w:sz w:val="19"/>
                <w:szCs w:val="19"/>
                <w:u w:val="single"/>
              </w:rPr>
              <w:t>Надстоечный</w:t>
            </w:r>
            <w:proofErr w:type="spellEnd"/>
            <w:r w:rsidRPr="0034325E">
              <w:rPr>
                <w:b/>
                <w:bCs/>
                <w:sz w:val="19"/>
                <w:szCs w:val="19"/>
                <w:u w:val="single"/>
              </w:rPr>
              <w:t xml:space="preserve"> охладитель «</w:t>
            </w:r>
            <w:r w:rsidRPr="0034325E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34325E">
              <w:rPr>
                <w:b/>
                <w:bCs/>
                <w:sz w:val="19"/>
                <w:szCs w:val="19"/>
                <w:u w:val="single"/>
              </w:rPr>
              <w:t>-40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2 контура</w:t>
            </w:r>
          </w:p>
          <w:p w14:paraId="4A034E97" w14:textId="77777777" w:rsidR="008D0BBB" w:rsidRDefault="008D0BBB" w:rsidP="00841938">
            <w:pPr>
              <w:pStyle w:val="TableParagraph"/>
              <w:spacing w:before="42"/>
              <w:ind w:left="41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-40 л/ч. Объем ванны-15 л, лед-6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3F96C031" w14:textId="1E0F3F7D" w:rsidR="008D0BBB" w:rsidRDefault="008D0BBB" w:rsidP="00841938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370х370х480</w:t>
            </w:r>
          </w:p>
        </w:tc>
        <w:tc>
          <w:tcPr>
            <w:tcW w:w="1565" w:type="dxa"/>
          </w:tcPr>
          <w:p w14:paraId="1557DEE9" w14:textId="53FA7D8D" w:rsidR="008D0BBB" w:rsidRDefault="008D0BBB" w:rsidP="00900283">
            <w:pPr>
              <w:pStyle w:val="TableParagraph"/>
              <w:spacing w:before="10"/>
              <w:rPr>
                <w:rFonts w:ascii="Times New Roman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49F8B7A5" wp14:editId="3B65EFC7">
                  <wp:simplePos x="0" y="0"/>
                  <wp:positionH relativeFrom="column">
                    <wp:posOffset>287020</wp:posOffset>
                  </wp:positionH>
                  <wp:positionV relativeFrom="page">
                    <wp:posOffset>4445</wp:posOffset>
                  </wp:positionV>
                  <wp:extent cx="371475" cy="419100"/>
                  <wp:effectExtent l="0" t="0" r="9525" b="0"/>
                  <wp:wrapThrough wrapText="bothSides">
                    <wp:wrapPolygon edited="0">
                      <wp:start x="0" y="0"/>
                      <wp:lineTo x="0" y="20618"/>
                      <wp:lineTo x="21046" y="20618"/>
                      <wp:lineTo x="21046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0F5294" w14:textId="7FD56759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</w:tcPr>
          <w:p w14:paraId="5CC73F57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62D5C339" w14:textId="174C9106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842" w:type="dxa"/>
          </w:tcPr>
          <w:p w14:paraId="3DAF3AA6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0669BD16" w14:textId="683D0C1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49 390 р.</w:t>
            </w:r>
          </w:p>
        </w:tc>
      </w:tr>
      <w:tr w:rsidR="008D0BBB" w14:paraId="7ACE11F9" w14:textId="77777777" w:rsidTr="008D0BBB">
        <w:trPr>
          <w:trHeight w:val="702"/>
        </w:trPr>
        <w:tc>
          <w:tcPr>
            <w:tcW w:w="5177" w:type="dxa"/>
          </w:tcPr>
          <w:p w14:paraId="0FDCE2A5" w14:textId="6A41019F" w:rsidR="008D0BBB" w:rsidRPr="00B04185" w:rsidRDefault="008D0BBB" w:rsidP="00B04185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97480">
              <w:rPr>
                <w:b/>
                <w:bCs/>
                <w:sz w:val="19"/>
                <w:szCs w:val="19"/>
                <w:u w:val="single"/>
              </w:rPr>
              <w:t>Надстоечный</w:t>
            </w:r>
            <w:proofErr w:type="spellEnd"/>
            <w:r w:rsidRPr="00A97480">
              <w:rPr>
                <w:b/>
                <w:bCs/>
                <w:sz w:val="19"/>
                <w:szCs w:val="19"/>
                <w:u w:val="single"/>
              </w:rPr>
              <w:t xml:space="preserve"> 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-60»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2 контура</w:t>
            </w:r>
          </w:p>
          <w:p w14:paraId="79273BE9" w14:textId="77777777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z w:val="13"/>
              </w:rPr>
              <w:t>Производительность -60 л/ч. Объем ванны-18 л, лед-8 кг.</w:t>
            </w:r>
          </w:p>
          <w:p w14:paraId="064656B4" w14:textId="7BEAC8D3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 xml:space="preserve"> 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370х370х480</w:t>
            </w:r>
          </w:p>
        </w:tc>
        <w:tc>
          <w:tcPr>
            <w:tcW w:w="1565" w:type="dxa"/>
          </w:tcPr>
          <w:p w14:paraId="5378D85C" w14:textId="77777777" w:rsidR="008D0BBB" w:rsidRDefault="008D0BBB" w:rsidP="00900283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5E111843" w14:textId="1FFCAA42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B1C685D" wp14:editId="4BDC8F14">
                  <wp:extent cx="445135" cy="466725"/>
                  <wp:effectExtent l="0" t="0" r="0" b="9525"/>
                  <wp:docPr id="23" name="Рисунок 23" descr="Охладитель для пива Nord-60 настольный прот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хладитель для пива Nord-60 настольный прот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221B93CD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1701DEA4" w14:textId="6F644917" w:rsidR="008D0BBB" w:rsidRDefault="008D0BBB" w:rsidP="00900283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842" w:type="dxa"/>
          </w:tcPr>
          <w:p w14:paraId="3DC6F1C6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14361B9D" w14:textId="76841EA5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52 690 р.</w:t>
            </w:r>
          </w:p>
        </w:tc>
      </w:tr>
      <w:tr w:rsidR="008D0BBB" w14:paraId="7EFBBA0E" w14:textId="77777777" w:rsidTr="008D0BBB">
        <w:trPr>
          <w:trHeight w:val="702"/>
        </w:trPr>
        <w:tc>
          <w:tcPr>
            <w:tcW w:w="5177" w:type="dxa"/>
          </w:tcPr>
          <w:p w14:paraId="5802D3E2" w14:textId="61AB8DC7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97480">
              <w:rPr>
                <w:b/>
                <w:bCs/>
                <w:sz w:val="19"/>
                <w:szCs w:val="19"/>
                <w:u w:val="single"/>
              </w:rPr>
              <w:t>Надстоечный</w:t>
            </w:r>
            <w:proofErr w:type="spellEnd"/>
            <w:r w:rsidRPr="00A97480">
              <w:rPr>
                <w:b/>
                <w:bCs/>
                <w:sz w:val="19"/>
                <w:szCs w:val="19"/>
                <w:u w:val="single"/>
              </w:rPr>
              <w:t xml:space="preserve"> 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-60»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3 контура</w:t>
            </w:r>
          </w:p>
          <w:p w14:paraId="353A59BC" w14:textId="77777777" w:rsidR="008D0BBB" w:rsidRDefault="008D0BBB" w:rsidP="00900283">
            <w:pPr>
              <w:pStyle w:val="TableParagraph"/>
              <w:spacing w:before="42"/>
              <w:ind w:left="41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-60 л/ч. Объем ванны-18 л, лед-8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4E9489A6" w14:textId="7132642F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370х370х480</w:t>
            </w:r>
          </w:p>
        </w:tc>
        <w:tc>
          <w:tcPr>
            <w:tcW w:w="1565" w:type="dxa"/>
          </w:tcPr>
          <w:p w14:paraId="33717973" w14:textId="77777777" w:rsidR="008D0BBB" w:rsidRDefault="008D0BBB" w:rsidP="00900283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234D09F2" w14:textId="6DBE1F3D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C14905" wp14:editId="5AC30BB9">
                  <wp:extent cx="445135" cy="466725"/>
                  <wp:effectExtent l="0" t="0" r="0" b="9525"/>
                  <wp:docPr id="4" name="Рисунок 4" descr="Охладитель для пива Nord-60 настольный прот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хладитель для пива Nord-60 настольный прот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41850EDD" w14:textId="77777777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897F95F" w14:textId="7554D87F" w:rsidR="008D0BBB" w:rsidRDefault="008D0BBB" w:rsidP="00B95D75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842" w:type="dxa"/>
          </w:tcPr>
          <w:p w14:paraId="26FF28B9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946771E" w14:textId="217BD74B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20"/>
              </w:rPr>
              <w:t>53 790 р.</w:t>
            </w:r>
          </w:p>
          <w:p w14:paraId="4F54B049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</w:tc>
      </w:tr>
      <w:tr w:rsidR="008D0BBB" w14:paraId="65BFA530" w14:textId="77777777" w:rsidTr="008D0BBB">
        <w:trPr>
          <w:trHeight w:val="702"/>
        </w:trPr>
        <w:tc>
          <w:tcPr>
            <w:tcW w:w="5177" w:type="dxa"/>
          </w:tcPr>
          <w:p w14:paraId="1A0DBB9F" w14:textId="5B7AD66F" w:rsidR="008D0BBB" w:rsidRPr="00B04185" w:rsidRDefault="008D0BBB" w:rsidP="00BF7B86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97480">
              <w:rPr>
                <w:b/>
                <w:bCs/>
                <w:sz w:val="19"/>
                <w:szCs w:val="19"/>
                <w:u w:val="single"/>
              </w:rPr>
              <w:t>Надстоечный</w:t>
            </w:r>
            <w:proofErr w:type="spellEnd"/>
            <w:r w:rsidRPr="00A97480">
              <w:rPr>
                <w:b/>
                <w:bCs/>
                <w:sz w:val="19"/>
                <w:szCs w:val="19"/>
                <w:u w:val="single"/>
              </w:rPr>
              <w:t xml:space="preserve"> 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-60»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4 контура</w:t>
            </w:r>
          </w:p>
          <w:p w14:paraId="51A20A95" w14:textId="77777777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z w:val="13"/>
              </w:rPr>
              <w:t>Производительность -60 л/ч. Объем ванны-18 л, лед-8 кг.</w:t>
            </w:r>
          </w:p>
          <w:p w14:paraId="1A1DAD9D" w14:textId="1A91421D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 xml:space="preserve"> 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370х370х480</w:t>
            </w:r>
          </w:p>
        </w:tc>
        <w:tc>
          <w:tcPr>
            <w:tcW w:w="1565" w:type="dxa"/>
          </w:tcPr>
          <w:p w14:paraId="57583E54" w14:textId="6769BD31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8BF337" wp14:editId="39FE6CD5">
                  <wp:extent cx="445135" cy="466725"/>
                  <wp:effectExtent l="0" t="0" r="0" b="9525"/>
                  <wp:docPr id="24" name="Рисунок 24" descr="Охладитель для пива Nord-60 настольный прот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хладитель для пива Nord-60 настольный прот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4509E389" w14:textId="77777777" w:rsidR="008D0BBB" w:rsidRDefault="008D0BBB" w:rsidP="00B95D75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</w:p>
          <w:p w14:paraId="48450D38" w14:textId="2C293CB0" w:rsidR="008D0BBB" w:rsidRDefault="008D0BBB" w:rsidP="00B95D75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842" w:type="dxa"/>
          </w:tcPr>
          <w:p w14:paraId="503569D0" w14:textId="77777777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</w:p>
          <w:p w14:paraId="06B841C4" w14:textId="25C9F7D5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54 890 р.</w:t>
            </w:r>
          </w:p>
        </w:tc>
      </w:tr>
      <w:tr w:rsidR="008D0BBB" w14:paraId="72C605CB" w14:textId="77777777" w:rsidTr="008D0BBB">
        <w:trPr>
          <w:trHeight w:val="702"/>
        </w:trPr>
        <w:tc>
          <w:tcPr>
            <w:tcW w:w="5177" w:type="dxa"/>
          </w:tcPr>
          <w:p w14:paraId="46E1BB69" w14:textId="063564C1" w:rsidR="008D0BBB" w:rsidRPr="00B04185" w:rsidRDefault="008D0BBB" w:rsidP="00B95D7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-70»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2 контура</w:t>
            </w:r>
          </w:p>
          <w:p w14:paraId="5E7FB78F" w14:textId="77777777" w:rsidR="008D0BBB" w:rsidRDefault="008D0BBB" w:rsidP="00B04185">
            <w:pPr>
              <w:pStyle w:val="TableParagraph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-70 л/ч. Объем ванны-20 л, лед-10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7E6455F6" w14:textId="507CCADF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370х370х600</w:t>
            </w:r>
          </w:p>
        </w:tc>
        <w:tc>
          <w:tcPr>
            <w:tcW w:w="1565" w:type="dxa"/>
          </w:tcPr>
          <w:p w14:paraId="6A42B2BB" w14:textId="200F19C8" w:rsidR="008D0BBB" w:rsidRDefault="008D0BBB" w:rsidP="00900283">
            <w:pPr>
              <w:pStyle w:val="TableParagraph"/>
              <w:spacing w:before="1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A9FD088" wp14:editId="0B140AD8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-136525</wp:posOffset>
                  </wp:positionV>
                  <wp:extent cx="333375" cy="429260"/>
                  <wp:effectExtent l="0" t="0" r="9525" b="8890"/>
                  <wp:wrapTight wrapText="bothSides">
                    <wp:wrapPolygon edited="0">
                      <wp:start x="0" y="0"/>
                      <wp:lineTo x="0" y="21089"/>
                      <wp:lineTo x="20983" y="21089"/>
                      <wp:lineTo x="20983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</w:t>
            </w:r>
          </w:p>
        </w:tc>
        <w:tc>
          <w:tcPr>
            <w:tcW w:w="1627" w:type="dxa"/>
          </w:tcPr>
          <w:p w14:paraId="47BCF916" w14:textId="77777777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4697CA8" w14:textId="276AD012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413713A9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DFEE4E" w14:textId="0357251A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33 350 р.</w:t>
            </w:r>
          </w:p>
        </w:tc>
      </w:tr>
      <w:tr w:rsidR="008D0BBB" w14:paraId="493D8048" w14:textId="77777777" w:rsidTr="008D0BBB">
        <w:trPr>
          <w:trHeight w:val="702"/>
        </w:trPr>
        <w:tc>
          <w:tcPr>
            <w:tcW w:w="5177" w:type="dxa"/>
          </w:tcPr>
          <w:p w14:paraId="5CDF922B" w14:textId="210EE7C7" w:rsidR="008D0BBB" w:rsidRPr="00B04185" w:rsidRDefault="008D0BBB" w:rsidP="00B95D7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-70»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4 контура</w:t>
            </w:r>
          </w:p>
          <w:p w14:paraId="1439BDA9" w14:textId="77777777" w:rsidR="008D0BBB" w:rsidRDefault="008D0BBB" w:rsidP="00B04185">
            <w:pPr>
              <w:pStyle w:val="TableParagraph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-70 л/ч. Объем ванны-20 л, лед-10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4A669F77" w14:textId="64B1CE07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370х370х600</w:t>
            </w:r>
          </w:p>
        </w:tc>
        <w:tc>
          <w:tcPr>
            <w:tcW w:w="1565" w:type="dxa"/>
          </w:tcPr>
          <w:p w14:paraId="5E006A20" w14:textId="4002AB58" w:rsidR="008D0BBB" w:rsidRDefault="008D0BBB" w:rsidP="00900283">
            <w:pPr>
              <w:pStyle w:val="TableParagraph"/>
              <w:spacing w:before="1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6A2B49B" wp14:editId="1AF0C3E8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-7620</wp:posOffset>
                  </wp:positionV>
                  <wp:extent cx="333375" cy="429260"/>
                  <wp:effectExtent l="0" t="0" r="9525" b="8890"/>
                  <wp:wrapTight wrapText="bothSides">
                    <wp:wrapPolygon edited="0">
                      <wp:start x="0" y="0"/>
                      <wp:lineTo x="0" y="21089"/>
                      <wp:lineTo x="20983" y="21089"/>
                      <wp:lineTo x="20983" y="0"/>
                      <wp:lineTo x="0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</w:t>
            </w:r>
          </w:p>
        </w:tc>
        <w:tc>
          <w:tcPr>
            <w:tcW w:w="1627" w:type="dxa"/>
          </w:tcPr>
          <w:p w14:paraId="75159F87" w14:textId="77777777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4AB8E99" w14:textId="37ACA3D3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2F3458F5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48A5076" w14:textId="78FA2397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39 100 р.</w:t>
            </w:r>
          </w:p>
        </w:tc>
      </w:tr>
      <w:tr w:rsidR="008D0BBB" w14:paraId="4D3FED6C" w14:textId="77777777" w:rsidTr="008D0BBB">
        <w:trPr>
          <w:trHeight w:val="702"/>
        </w:trPr>
        <w:tc>
          <w:tcPr>
            <w:tcW w:w="5177" w:type="dxa"/>
          </w:tcPr>
          <w:p w14:paraId="6C357F69" w14:textId="6A6C24A3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-100»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6 контуров</w:t>
            </w:r>
          </w:p>
          <w:p w14:paraId="2108D7F6" w14:textId="77777777" w:rsidR="008D0BBB" w:rsidRDefault="008D0BBB" w:rsidP="00900283">
            <w:pPr>
              <w:pStyle w:val="TableParagraph"/>
              <w:spacing w:before="42"/>
              <w:ind w:left="41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-100 л/ч. Объем ванны-30 л, лед-14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043109FE" w14:textId="062DAB14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400х400х630</w:t>
            </w:r>
          </w:p>
        </w:tc>
        <w:tc>
          <w:tcPr>
            <w:tcW w:w="1565" w:type="dxa"/>
          </w:tcPr>
          <w:p w14:paraId="685909CC" w14:textId="74169E54" w:rsidR="008D0BBB" w:rsidRDefault="008D0BBB" w:rsidP="00900283">
            <w:pPr>
              <w:pStyle w:val="TableParagraph"/>
              <w:spacing w:before="10"/>
              <w:rPr>
                <w:rFonts w:ascii="Times New Roman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77CCAC5" wp14:editId="1D86DA97">
                  <wp:simplePos x="0" y="0"/>
                  <wp:positionH relativeFrom="column">
                    <wp:posOffset>297815</wp:posOffset>
                  </wp:positionH>
                  <wp:positionV relativeFrom="page">
                    <wp:posOffset>635</wp:posOffset>
                  </wp:positionV>
                  <wp:extent cx="332740" cy="437515"/>
                  <wp:effectExtent l="0" t="0" r="0" b="635"/>
                  <wp:wrapTight wrapText="bothSides">
                    <wp:wrapPolygon edited="0">
                      <wp:start x="0" y="0"/>
                      <wp:lineTo x="0" y="20691"/>
                      <wp:lineTo x="19786" y="20691"/>
                      <wp:lineTo x="19786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D9BD9D" w14:textId="788566EC" w:rsidR="008D0BBB" w:rsidRDefault="008D0BBB" w:rsidP="00900283"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C8AF4D1" wp14:editId="2D0CC83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55880</wp:posOffset>
                      </wp:positionV>
                      <wp:extent cx="381000" cy="304800"/>
                      <wp:effectExtent l="0" t="0" r="0" b="0"/>
                      <wp:wrapNone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023A6" w14:textId="028F5CF2" w:rsidR="008D0BBB" w:rsidRDefault="008D0BBB" w:rsidP="000B78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AF4D1" id="AutoShape 1" o:spid="_x0000_s1026" style="position:absolute;left:0;text-align:left;margin-left:20.95pt;margin-top:4.4pt;width:30pt;height:2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" filled="f" stroked="f">
                      <o:lock v:ext="edit" aspectratio="t"/>
                      <v:textbox>
                        <w:txbxContent>
                          <w:p w14:paraId="6F2023A6" w14:textId="028F5CF2" w:rsidR="008D0BBB" w:rsidRDefault="008D0BBB" w:rsidP="000B78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27" w:type="dxa"/>
          </w:tcPr>
          <w:p w14:paraId="78557A9C" w14:textId="77777777" w:rsidR="008D0BBB" w:rsidRDefault="008D0BBB" w:rsidP="00B95D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24DB773" w14:textId="22025B5B" w:rsidR="008D0BBB" w:rsidRDefault="008D0BBB" w:rsidP="00B95D75">
            <w:pPr>
              <w:pStyle w:val="TableParagraph"/>
              <w:ind w:left="10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842" w:type="dxa"/>
          </w:tcPr>
          <w:p w14:paraId="7A836528" w14:textId="77777777" w:rsidR="008D0BBB" w:rsidRDefault="008D0BBB" w:rsidP="00900283">
            <w:pPr>
              <w:pStyle w:val="TableParagraph"/>
              <w:rPr>
                <w:rFonts w:ascii="Times New Roman"/>
                <w:sz w:val="20"/>
              </w:rPr>
            </w:pPr>
          </w:p>
          <w:p w14:paraId="1DCC9A16" w14:textId="7F58CF8D" w:rsidR="008D0BBB" w:rsidRDefault="008D0BBB" w:rsidP="00900283">
            <w:pPr>
              <w:pStyle w:val="TableParagraph"/>
              <w:ind w:left="426" w:right="393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40 825 р.</w:t>
            </w:r>
          </w:p>
        </w:tc>
      </w:tr>
      <w:tr w:rsidR="008D0BBB" w14:paraId="33818A40" w14:textId="77777777" w:rsidTr="008D0BBB">
        <w:trPr>
          <w:trHeight w:val="702"/>
        </w:trPr>
        <w:tc>
          <w:tcPr>
            <w:tcW w:w="5177" w:type="dxa"/>
          </w:tcPr>
          <w:p w14:paraId="0EC3C94E" w14:textId="4694E231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-140»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8 контуров</w:t>
            </w:r>
          </w:p>
          <w:p w14:paraId="3C30D5FB" w14:textId="77777777" w:rsidR="008D0BBB" w:rsidRDefault="008D0BBB" w:rsidP="00900283">
            <w:pPr>
              <w:pStyle w:val="TableParagraph"/>
              <w:spacing w:before="42"/>
              <w:ind w:left="41"/>
              <w:rPr>
                <w:spacing w:val="-2"/>
                <w:w w:val="105"/>
                <w:sz w:val="13"/>
              </w:rPr>
            </w:pPr>
            <w:r>
              <w:rPr>
                <w:sz w:val="13"/>
              </w:rPr>
              <w:t>Производительность -140 л/ч. Объем ванны-40 л, лед-18 кг.</w:t>
            </w:r>
            <w:r>
              <w:rPr>
                <w:spacing w:val="-2"/>
                <w:w w:val="105"/>
                <w:sz w:val="13"/>
              </w:rPr>
              <w:t xml:space="preserve"> </w:t>
            </w:r>
          </w:p>
          <w:p w14:paraId="100701CC" w14:textId="6B51CCF5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>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420х420х700</w:t>
            </w:r>
          </w:p>
        </w:tc>
        <w:tc>
          <w:tcPr>
            <w:tcW w:w="1565" w:type="dxa"/>
          </w:tcPr>
          <w:p w14:paraId="77DCA7E7" w14:textId="30CA553D" w:rsidR="008D0BBB" w:rsidRDefault="008D0BBB" w:rsidP="00900283">
            <w:pPr>
              <w:pStyle w:val="TableParagraph"/>
              <w:spacing w:before="1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528A96" wp14:editId="1CA420BD">
                  <wp:simplePos x="0" y="0"/>
                  <wp:positionH relativeFrom="column">
                    <wp:posOffset>304165</wp:posOffset>
                  </wp:positionH>
                  <wp:positionV relativeFrom="page">
                    <wp:posOffset>-20320</wp:posOffset>
                  </wp:positionV>
                  <wp:extent cx="333375" cy="429260"/>
                  <wp:effectExtent l="0" t="0" r="9525" b="889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7" w:type="dxa"/>
          </w:tcPr>
          <w:p w14:paraId="6AD7422A" w14:textId="77777777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78A50F6" w14:textId="599601FE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34719A36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50B6CD" w14:textId="064587A6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47 725 р.</w:t>
            </w:r>
          </w:p>
        </w:tc>
      </w:tr>
      <w:tr w:rsidR="008D0BBB" w14:paraId="4D00149B" w14:textId="77777777" w:rsidTr="008D0BBB">
        <w:trPr>
          <w:trHeight w:val="702"/>
        </w:trPr>
        <w:tc>
          <w:tcPr>
            <w:tcW w:w="5177" w:type="dxa"/>
          </w:tcPr>
          <w:p w14:paraId="2F3BDE2E" w14:textId="2BCD8843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lastRenderedPageBreak/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-170»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10 контуров</w:t>
            </w:r>
          </w:p>
          <w:p w14:paraId="236643D1" w14:textId="1697E288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13"/>
              </w:rPr>
              <w:t>Производительность -170 л/ч.  Объем ванны-50 л, лед-22 кг.</w:t>
            </w:r>
            <w:r>
              <w:rPr>
                <w:spacing w:val="-2"/>
                <w:w w:val="105"/>
                <w:sz w:val="13"/>
              </w:rPr>
              <w:t xml:space="preserve"> Габариты:440х440х700</w:t>
            </w:r>
          </w:p>
        </w:tc>
        <w:tc>
          <w:tcPr>
            <w:tcW w:w="1565" w:type="dxa"/>
          </w:tcPr>
          <w:p w14:paraId="25447488" w14:textId="2DA9A088" w:rsidR="008D0BBB" w:rsidRDefault="008D0BBB" w:rsidP="00900283">
            <w:pPr>
              <w:pStyle w:val="TableParagraph"/>
              <w:spacing w:before="1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1BD4562" wp14:editId="37EFF197">
                  <wp:simplePos x="0" y="0"/>
                  <wp:positionH relativeFrom="column">
                    <wp:posOffset>294005</wp:posOffset>
                  </wp:positionH>
                  <wp:positionV relativeFrom="page">
                    <wp:posOffset>-5080</wp:posOffset>
                  </wp:positionV>
                  <wp:extent cx="333375" cy="429260"/>
                  <wp:effectExtent l="0" t="0" r="9525" b="889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1627" w:type="dxa"/>
          </w:tcPr>
          <w:p w14:paraId="57C038AB" w14:textId="77777777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923558A" w14:textId="4849F170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1C610FEF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B9562E8" w14:textId="44B2D9F9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54 050 р.</w:t>
            </w:r>
          </w:p>
        </w:tc>
      </w:tr>
      <w:tr w:rsidR="008D0BBB" w14:paraId="0E7A3C86" w14:textId="77777777" w:rsidTr="008D0BBB">
        <w:trPr>
          <w:trHeight w:val="702"/>
        </w:trPr>
        <w:tc>
          <w:tcPr>
            <w:tcW w:w="5177" w:type="dxa"/>
          </w:tcPr>
          <w:p w14:paraId="47CE64E6" w14:textId="42B61575" w:rsidR="008D0BBB" w:rsidRPr="00B04185" w:rsidRDefault="008D0BBB" w:rsidP="00B04185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A97480">
              <w:rPr>
                <w:b/>
                <w:bCs/>
                <w:sz w:val="19"/>
                <w:szCs w:val="19"/>
                <w:u w:val="single"/>
              </w:rPr>
              <w:t>Охладитель «</w:t>
            </w:r>
            <w:r w:rsidRPr="00A97480">
              <w:rPr>
                <w:b/>
                <w:bCs/>
                <w:sz w:val="19"/>
                <w:szCs w:val="19"/>
                <w:u w:val="single"/>
                <w:lang w:val="en-US"/>
              </w:rPr>
              <w:t>NORD</w:t>
            </w:r>
            <w:r w:rsidRPr="00A97480">
              <w:rPr>
                <w:b/>
                <w:bCs/>
                <w:sz w:val="19"/>
                <w:szCs w:val="19"/>
                <w:u w:val="single"/>
              </w:rPr>
              <w:t>-200»</w:t>
            </w:r>
            <w:r>
              <w:rPr>
                <w:rFonts w:ascii="Arial" w:hAnsi="Arial" w:cs="Arial"/>
                <w:sz w:val="19"/>
                <w:szCs w:val="19"/>
              </w:rPr>
              <w:t xml:space="preserve"> на </w:t>
            </w:r>
            <w:r w:rsidRPr="0034325E">
              <w:rPr>
                <w:rFonts w:ascii="Arial" w:hAnsi="Arial" w:cs="Arial"/>
                <w:b/>
                <w:bCs/>
                <w:sz w:val="19"/>
                <w:szCs w:val="19"/>
              </w:rPr>
              <w:t>20 контуров</w:t>
            </w:r>
          </w:p>
          <w:p w14:paraId="31D0D071" w14:textId="77777777" w:rsidR="008D0BBB" w:rsidRDefault="008D0BBB" w:rsidP="00900283">
            <w:pPr>
              <w:pStyle w:val="TableParagraph"/>
              <w:spacing w:before="42"/>
              <w:ind w:left="41"/>
              <w:rPr>
                <w:sz w:val="13"/>
              </w:rPr>
            </w:pPr>
            <w:r>
              <w:rPr>
                <w:sz w:val="13"/>
              </w:rPr>
              <w:t>Производительность -200 л/ч.  Объем ванны-70 л, лед-27 кг.</w:t>
            </w:r>
          </w:p>
          <w:p w14:paraId="5620EA0F" w14:textId="388DC524" w:rsidR="008D0BBB" w:rsidRPr="00B04185" w:rsidRDefault="008D0BBB" w:rsidP="00900283">
            <w:pPr>
              <w:pStyle w:val="TableParagraph"/>
              <w:spacing w:before="42"/>
              <w:ind w:left="41"/>
              <w:rPr>
                <w:rFonts w:ascii="Arial" w:hAnsi="Arial" w:cs="Arial"/>
                <w:sz w:val="19"/>
                <w:szCs w:val="19"/>
              </w:rPr>
            </w:pPr>
            <w:r>
              <w:rPr>
                <w:spacing w:val="-2"/>
                <w:w w:val="105"/>
                <w:sz w:val="13"/>
              </w:rPr>
              <w:t xml:space="preserve"> Габариты: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500х500х800</w:t>
            </w:r>
          </w:p>
        </w:tc>
        <w:tc>
          <w:tcPr>
            <w:tcW w:w="1565" w:type="dxa"/>
          </w:tcPr>
          <w:p w14:paraId="47C02B66" w14:textId="5B4F3BA1" w:rsidR="008D0BBB" w:rsidRDefault="008D0BBB" w:rsidP="00900283">
            <w:pPr>
              <w:pStyle w:val="TableParagraph"/>
              <w:spacing w:before="1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514FCFA" wp14:editId="0E5397B7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-34290</wp:posOffset>
                  </wp:positionV>
                  <wp:extent cx="333375" cy="428625"/>
                  <wp:effectExtent l="0" t="0" r="9525" b="952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4D819C5" wp14:editId="5FFD2A7B">
                  <wp:simplePos x="0" y="0"/>
                  <wp:positionH relativeFrom="column">
                    <wp:posOffset>6566535</wp:posOffset>
                  </wp:positionH>
                  <wp:positionV relativeFrom="paragraph">
                    <wp:posOffset>4076065</wp:posOffset>
                  </wp:positionV>
                  <wp:extent cx="709295" cy="105537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055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1627" w:type="dxa"/>
          </w:tcPr>
          <w:p w14:paraId="4517FF88" w14:textId="77777777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B288A77" w14:textId="044ACFF1" w:rsidR="008D0BBB" w:rsidRDefault="008D0BBB" w:rsidP="00B07D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842" w:type="dxa"/>
          </w:tcPr>
          <w:p w14:paraId="513BEF46" w14:textId="77777777" w:rsidR="008D0BBB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54EFA5" w14:textId="52ACFB92" w:rsidR="008D0BBB" w:rsidRPr="00731B68" w:rsidRDefault="008D0BBB" w:rsidP="00731B6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1B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70 150 р.</w:t>
            </w:r>
          </w:p>
        </w:tc>
      </w:tr>
    </w:tbl>
    <w:p w14:paraId="4647791A" w14:textId="263D92E3" w:rsidR="00792BE2" w:rsidRPr="00094343" w:rsidRDefault="00900283" w:rsidP="00094343">
      <w:pPr>
        <w:pStyle w:val="a3"/>
        <w:rPr>
          <w:rFonts w:ascii="Times New Roman"/>
          <w:b w:val="0"/>
          <w:i w:val="0"/>
          <w:sz w:val="20"/>
        </w:rPr>
      </w:pPr>
      <w:r>
        <w:br w:type="textWrapping" w:clear="all"/>
      </w:r>
    </w:p>
    <w:sectPr w:rsidR="00792BE2" w:rsidRPr="00094343">
      <w:type w:val="continuous"/>
      <w:pgSz w:w="11900" w:h="16840"/>
      <w:pgMar w:top="840" w:right="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BE2"/>
    <w:rsid w:val="00094343"/>
    <w:rsid w:val="000B7878"/>
    <w:rsid w:val="000C06AD"/>
    <w:rsid w:val="001429C9"/>
    <w:rsid w:val="001F0BC0"/>
    <w:rsid w:val="0030266A"/>
    <w:rsid w:val="00310C03"/>
    <w:rsid w:val="00313961"/>
    <w:rsid w:val="0034325E"/>
    <w:rsid w:val="00380535"/>
    <w:rsid w:val="00465C4D"/>
    <w:rsid w:val="004B6C37"/>
    <w:rsid w:val="0050662F"/>
    <w:rsid w:val="005F1E48"/>
    <w:rsid w:val="00731B68"/>
    <w:rsid w:val="00792BE2"/>
    <w:rsid w:val="007C3006"/>
    <w:rsid w:val="007F6073"/>
    <w:rsid w:val="00813413"/>
    <w:rsid w:val="00841938"/>
    <w:rsid w:val="008D0BBB"/>
    <w:rsid w:val="008E7187"/>
    <w:rsid w:val="00900283"/>
    <w:rsid w:val="009A321B"/>
    <w:rsid w:val="009C0654"/>
    <w:rsid w:val="00A51A1C"/>
    <w:rsid w:val="00A562A9"/>
    <w:rsid w:val="00A97480"/>
    <w:rsid w:val="00AA6DA8"/>
    <w:rsid w:val="00B00ECA"/>
    <w:rsid w:val="00B04185"/>
    <w:rsid w:val="00B07DB3"/>
    <w:rsid w:val="00B2700B"/>
    <w:rsid w:val="00B95D75"/>
    <w:rsid w:val="00BF7B86"/>
    <w:rsid w:val="00E355D5"/>
    <w:rsid w:val="00EC0D44"/>
    <w:rsid w:val="00EE70D2"/>
    <w:rsid w:val="00EF6A93"/>
    <w:rsid w:val="00F22FA4"/>
    <w:rsid w:val="00F6101C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CB1C"/>
  <w15:docId w15:val="{D55293DB-353F-4B9F-87A2-06B4FD49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i/>
      <w:i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Бойко</dc:creator>
  <cp:lastModifiedBy>vasiliy.mihailovich90@outlook.com</cp:lastModifiedBy>
  <cp:revision>18</cp:revision>
  <dcterms:created xsi:type="dcterms:W3CDTF">2022-09-04T20:25:00Z</dcterms:created>
  <dcterms:modified xsi:type="dcterms:W3CDTF">2022-09-05T22:07:00Z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Excel</vt:lpwstr>
  </property>
  <property fmtid="{D5CDD505-2E9C-101B-9397-08002B2CF9AE}" pid="4" name="LastSaved">
    <vt:filetime>2022-09-04T00:00:00Z</vt:filetime>
  </property>
</Properties>
</file>